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72" w:rsidRPr="0010405F" w:rsidRDefault="0010405F" w:rsidP="00B275C0">
      <w:pPr>
        <w:ind w:left="720" w:firstLine="720"/>
        <w:rPr>
          <w:b/>
        </w:rPr>
      </w:pPr>
      <w:r>
        <w:rPr>
          <w:b/>
        </w:rPr>
        <w:t xml:space="preserve">The American </w:t>
      </w:r>
      <w:r w:rsidR="00C20676">
        <w:rPr>
          <w:b/>
        </w:rPr>
        <w:t xml:space="preserve">Dahlia Society (ADS) – </w:t>
      </w:r>
      <w:r>
        <w:rPr>
          <w:b/>
        </w:rPr>
        <w:t>Membership Application</w:t>
      </w:r>
    </w:p>
    <w:p w:rsidR="007A7B2D" w:rsidRDefault="007A7B2D" w:rsidP="007A7B2D">
      <w:pPr>
        <w:spacing w:after="0"/>
      </w:pPr>
      <w:r>
        <w:t>Name(s):  ________________________________________________________________________</w:t>
      </w:r>
    </w:p>
    <w:p w:rsidR="007A7B2D" w:rsidRDefault="007A7B2D" w:rsidP="007A7B2D">
      <w:pPr>
        <w:spacing w:after="0"/>
      </w:pPr>
      <w:r>
        <w:t>(Need two names for a family membership)</w:t>
      </w:r>
      <w:r w:rsidR="00F97277">
        <w:t>: ____________________________________________</w:t>
      </w:r>
    </w:p>
    <w:p w:rsidR="00B105DA" w:rsidRDefault="00B105DA" w:rsidP="007A7B2D">
      <w:pPr>
        <w:spacing w:after="0"/>
      </w:pPr>
      <w:r>
        <w:t>Address: _________________________________________________________________________</w:t>
      </w:r>
    </w:p>
    <w:p w:rsidR="00B105DA" w:rsidRDefault="00B105DA" w:rsidP="007A7B2D">
      <w:pPr>
        <w:spacing w:after="0"/>
      </w:pPr>
      <w:r>
        <w:t>City, State/Province, Postal Code, Country:______________________________________________</w:t>
      </w:r>
    </w:p>
    <w:p w:rsidR="00B105DA" w:rsidRDefault="00C6551F" w:rsidP="007A7B2D">
      <w:pPr>
        <w:spacing w:after="0"/>
      </w:pPr>
      <w:r>
        <w:t>Phone: _</w:t>
      </w:r>
      <w:r w:rsidR="00B105DA">
        <w:t>__________________________</w:t>
      </w:r>
      <w:r>
        <w:t>_ Email: _</w:t>
      </w:r>
      <w:r w:rsidR="00B105DA">
        <w:t>________________________________________</w:t>
      </w:r>
    </w:p>
    <w:p w:rsidR="00C20676" w:rsidRDefault="00C20676" w:rsidP="007A7B2D">
      <w:pPr>
        <w:spacing w:after="0"/>
      </w:pPr>
      <w:r>
        <w:t xml:space="preserve">Home Dahlia </w:t>
      </w:r>
      <w:r w:rsidR="00C6551F">
        <w:t>Society: _</w:t>
      </w:r>
      <w:r>
        <w:t>_______________________________</w:t>
      </w:r>
      <w:r w:rsidR="00C6551F">
        <w:t>_______________________________</w:t>
      </w:r>
    </w:p>
    <w:p w:rsidR="004403AB" w:rsidRDefault="004403AB" w:rsidP="007A7B2D">
      <w:pPr>
        <w:spacing w:after="0"/>
        <w:rPr>
          <w:b/>
        </w:rPr>
      </w:pPr>
    </w:p>
    <w:p w:rsidR="00B105DA" w:rsidRPr="00B105DA" w:rsidRDefault="00B105DA" w:rsidP="007A7B2D">
      <w:pPr>
        <w:spacing w:after="0"/>
      </w:pPr>
      <w:r>
        <w:rPr>
          <w:b/>
        </w:rPr>
        <w:t>Basic A</w:t>
      </w:r>
      <w:r w:rsidR="005C6A1B">
        <w:rPr>
          <w:b/>
        </w:rPr>
        <w:t>DS</w:t>
      </w:r>
      <w:r>
        <w:rPr>
          <w:b/>
        </w:rPr>
        <w:t xml:space="preserve"> Memberships. </w:t>
      </w:r>
      <w:r w:rsidR="001964BF">
        <w:t xml:space="preserve"> Shipped</w:t>
      </w:r>
      <w:r w:rsidR="00B63E16">
        <w:t xml:space="preserve"> at Periodical </w:t>
      </w:r>
      <w:r>
        <w:t xml:space="preserve">mail rates – Post Office does </w:t>
      </w:r>
      <w:r>
        <w:rPr>
          <w:b/>
        </w:rPr>
        <w:t>NOT</w:t>
      </w:r>
      <w:r>
        <w:t xml:space="preserve"> forward.</w:t>
      </w:r>
    </w:p>
    <w:p w:rsidR="007A7B2D" w:rsidRDefault="005C6A1B" w:rsidP="007A7B2D">
      <w:pPr>
        <w:spacing w:after="0"/>
      </w:pPr>
      <w:r>
        <w:t>Individual membership (1 person &amp; 1 C</w:t>
      </w:r>
      <w:r w:rsidR="007A7B2D">
        <w:t xml:space="preserve">lassification </w:t>
      </w:r>
      <w:r>
        <w:t>B</w:t>
      </w:r>
      <w:r w:rsidR="00F97277">
        <w:t>ook</w:t>
      </w:r>
      <w:r w:rsidR="00F97277">
        <w:tab/>
      </w:r>
      <w:r w:rsidR="00C6551F">
        <w:tab/>
      </w:r>
      <w:r w:rsidR="00F97277">
        <w:tab/>
      </w:r>
      <w:r w:rsidR="00F97277">
        <w:tab/>
        <w:t>$30</w:t>
      </w:r>
      <w:r w:rsidR="005661E5">
        <w:t>__</w:t>
      </w:r>
      <w:r w:rsidR="001964BF">
        <w:t>____</w:t>
      </w:r>
      <w:r w:rsidR="005661E5">
        <w:t>____</w:t>
      </w:r>
    </w:p>
    <w:p w:rsidR="007A7B2D" w:rsidRDefault="00C6551F" w:rsidP="007A7B2D">
      <w:pPr>
        <w:spacing w:after="0"/>
      </w:pPr>
      <w:r>
        <w:t>Household</w:t>
      </w:r>
      <w:r w:rsidR="007A7B2D">
        <w:t xml:space="preserve"> membership (2 People at same address &amp; 2 Classification book</w:t>
      </w:r>
      <w:r w:rsidR="005C6A1B">
        <w:t>s</w:t>
      </w:r>
      <w:r w:rsidR="00F97277">
        <w:tab/>
        <w:t>$35</w:t>
      </w:r>
      <w:r w:rsidR="005661E5">
        <w:t>______</w:t>
      </w:r>
      <w:r w:rsidR="001964BF">
        <w:t>____</w:t>
      </w:r>
    </w:p>
    <w:p w:rsidR="00C6551F" w:rsidRDefault="00C6551F" w:rsidP="007A7B2D">
      <w:pPr>
        <w:spacing w:after="0"/>
      </w:pPr>
      <w:r>
        <w:t>Student membership- Date of birth: _________________</w:t>
      </w:r>
      <w:r>
        <w:tab/>
      </w:r>
      <w:r>
        <w:tab/>
      </w:r>
      <w:r>
        <w:tab/>
        <w:t>$10__________</w:t>
      </w:r>
    </w:p>
    <w:p w:rsidR="007A7B2D" w:rsidRDefault="007A7B2D" w:rsidP="007A7B2D">
      <w:pPr>
        <w:spacing w:after="0"/>
      </w:pPr>
    </w:p>
    <w:p w:rsidR="00B63E16" w:rsidRDefault="00B63E16" w:rsidP="007A7B2D">
      <w:pPr>
        <w:spacing w:after="0"/>
      </w:pPr>
      <w:r>
        <w:t>Because our bulletins are mailed with Periodical Postage,</w:t>
      </w:r>
      <w:r w:rsidR="00F97277">
        <w:t xml:space="preserve"> the Post Office will not </w:t>
      </w:r>
      <w:r w:rsidR="00E33831">
        <w:t xml:space="preserve">automatically </w:t>
      </w:r>
      <w:r w:rsidR="00F97277">
        <w:t>forward</w:t>
      </w:r>
      <w:r>
        <w:t xml:space="preserve"> this type of mail.  </w:t>
      </w:r>
      <w:r w:rsidR="00F97277">
        <w:t xml:space="preserve"> They destroy the bulletin and notify us that it was </w:t>
      </w:r>
      <w:r>
        <w:t xml:space="preserve">not </w:t>
      </w:r>
      <w:r w:rsidR="00F97277">
        <w:t xml:space="preserve">delivered due to the change of address.  If you have two different addresses during the year, </w:t>
      </w:r>
      <w:r w:rsidR="00B275C0">
        <w:t>you will need to make special</w:t>
      </w:r>
      <w:r w:rsidR="00F97277">
        <w:t xml:space="preserve"> arrangements wit</w:t>
      </w:r>
      <w:r>
        <w:t xml:space="preserve">h the Post Office to get </w:t>
      </w:r>
      <w:r w:rsidR="00F97277">
        <w:t>your</w:t>
      </w:r>
      <w:r>
        <w:t xml:space="preserve"> bulletin</w:t>
      </w:r>
      <w:r w:rsidR="00B275C0">
        <w:t xml:space="preserve"> forwarded</w:t>
      </w:r>
      <w:r w:rsidR="00F97277">
        <w:t xml:space="preserve">.  There is a special Post Office forwarding </w:t>
      </w:r>
      <w:r>
        <w:t>fee to forward this type of mail.</w:t>
      </w:r>
    </w:p>
    <w:p w:rsidR="005661E5" w:rsidRDefault="005661E5" w:rsidP="007A7B2D">
      <w:pPr>
        <w:spacing w:after="0"/>
      </w:pPr>
      <w:r>
        <w:t xml:space="preserve"> </w:t>
      </w:r>
    </w:p>
    <w:p w:rsidR="007A7B2D" w:rsidRDefault="007A7B2D" w:rsidP="007A7B2D">
      <w:pPr>
        <w:spacing w:after="0"/>
        <w:rPr>
          <w:b/>
        </w:rPr>
      </w:pPr>
      <w:r>
        <w:rPr>
          <w:b/>
        </w:rPr>
        <w:t>Supporting Me</w:t>
      </w:r>
      <w:r w:rsidR="00F97277">
        <w:rPr>
          <w:b/>
        </w:rPr>
        <w:t>mberships: Patron Membership $75.  Benefactor Membership $125</w:t>
      </w:r>
      <w:r>
        <w:rPr>
          <w:b/>
        </w:rPr>
        <w:t>.</w:t>
      </w:r>
    </w:p>
    <w:p w:rsidR="007A7B2D" w:rsidRDefault="007A7B2D" w:rsidP="007A7B2D">
      <w:pPr>
        <w:spacing w:after="0"/>
      </w:pPr>
      <w:r>
        <w:t>Patron and Benefactor Memberships are family memberships and include two Classification Books and First Class mail.  Family memberships will receive the second classification book by bulk mail</w:t>
      </w:r>
      <w:r w:rsidR="005661E5">
        <w:t xml:space="preserve">.  </w:t>
      </w:r>
    </w:p>
    <w:p w:rsidR="005661E5" w:rsidRDefault="005661E5" w:rsidP="007A7B2D">
      <w:pPr>
        <w:spacing w:after="0"/>
      </w:pPr>
      <w:r>
        <w:t>Patron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1F">
        <w:tab/>
      </w:r>
      <w:r>
        <w:tab/>
      </w:r>
      <w:r>
        <w:tab/>
        <w:t>$</w:t>
      </w:r>
      <w:r w:rsidR="005C6A1B">
        <w:t xml:space="preserve"> </w:t>
      </w:r>
      <w:r w:rsidR="00F97277">
        <w:t>75</w:t>
      </w:r>
      <w:r>
        <w:t>____</w:t>
      </w:r>
      <w:r w:rsidR="001964BF">
        <w:t>____</w:t>
      </w:r>
      <w:r w:rsidR="00C6551F">
        <w:t>__</w:t>
      </w:r>
    </w:p>
    <w:p w:rsidR="005661E5" w:rsidRDefault="00F97277" w:rsidP="007A7B2D">
      <w:pPr>
        <w:spacing w:after="0"/>
      </w:pPr>
      <w:r>
        <w:t>Benefactor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1F">
        <w:tab/>
      </w:r>
      <w:r>
        <w:tab/>
      </w:r>
      <w:r>
        <w:tab/>
        <w:t>$125</w:t>
      </w:r>
      <w:r w:rsidR="005661E5">
        <w:t>_____</w:t>
      </w:r>
      <w:r w:rsidR="00C6551F">
        <w:t>____</w:t>
      </w:r>
    </w:p>
    <w:p w:rsidR="005661E5" w:rsidRDefault="005661E5" w:rsidP="007A7B2D">
      <w:pPr>
        <w:spacing w:after="0"/>
      </w:pPr>
    </w:p>
    <w:p w:rsidR="005661E5" w:rsidRDefault="005661E5" w:rsidP="007A7B2D">
      <w:pPr>
        <w:spacing w:after="0"/>
      </w:pPr>
      <w:r>
        <w:rPr>
          <w:b/>
        </w:rPr>
        <w:t xml:space="preserve">Canada or Mexico Membership </w:t>
      </w:r>
      <w:proofErr w:type="gramStart"/>
      <w:r>
        <w:rPr>
          <w:b/>
        </w:rPr>
        <w:t>–</w:t>
      </w:r>
      <w:r w:rsidR="00C6551F">
        <w:t>(</w:t>
      </w:r>
      <w:proofErr w:type="gramEnd"/>
      <w:r w:rsidR="00C6551F" w:rsidRPr="00C6551F">
        <w:rPr>
          <w:b/>
        </w:rPr>
        <w:t>Printed version</w:t>
      </w:r>
      <w:r w:rsidR="00C6551F">
        <w:t>)</w:t>
      </w:r>
    </w:p>
    <w:p w:rsidR="005661E5" w:rsidRDefault="005661E5" w:rsidP="007A7B2D">
      <w:pPr>
        <w:spacing w:after="0"/>
      </w:pPr>
      <w:r>
        <w:t xml:space="preserve">Individual membership (1 Person &amp; 1 </w:t>
      </w:r>
      <w:r w:rsidR="00F97277">
        <w:t>Classification Book)</w:t>
      </w:r>
      <w:r w:rsidR="00F97277">
        <w:tab/>
      </w:r>
      <w:r w:rsidR="00C6551F">
        <w:tab/>
      </w:r>
      <w:r w:rsidR="00F97277">
        <w:tab/>
        <w:t>$40</w:t>
      </w:r>
      <w:r>
        <w:t>_____</w:t>
      </w:r>
      <w:r w:rsidR="001964BF">
        <w:t>____</w:t>
      </w:r>
      <w:r>
        <w:t>_</w:t>
      </w:r>
    </w:p>
    <w:p w:rsidR="005661E5" w:rsidRDefault="00C6551F" w:rsidP="007A7B2D">
      <w:pPr>
        <w:spacing w:after="0"/>
      </w:pPr>
      <w:r>
        <w:t>Household</w:t>
      </w:r>
      <w:r w:rsidR="005661E5">
        <w:t xml:space="preserve"> membership (2 People at same addr</w:t>
      </w:r>
      <w:r w:rsidR="00F97277">
        <w:t>ess &amp; 2 Classification books</w:t>
      </w:r>
      <w:r w:rsidR="00F97277">
        <w:tab/>
        <w:t>$45</w:t>
      </w:r>
      <w:r w:rsidR="005661E5">
        <w:t>______</w:t>
      </w:r>
      <w:r w:rsidR="001964BF">
        <w:t>____</w:t>
      </w:r>
    </w:p>
    <w:p w:rsidR="00C6551F" w:rsidRPr="00C6551F" w:rsidRDefault="00C6551F" w:rsidP="007A7B2D">
      <w:pPr>
        <w:spacing w:after="0"/>
        <w:rPr>
          <w:b/>
        </w:rPr>
      </w:pPr>
      <w:r>
        <w:rPr>
          <w:b/>
        </w:rPr>
        <w:t>Canada or Mexico Membership – (Digital only version)</w:t>
      </w:r>
    </w:p>
    <w:p w:rsidR="00F97277" w:rsidRDefault="00C6551F" w:rsidP="007A7B2D">
      <w:pPr>
        <w:spacing w:after="0"/>
      </w:pPr>
      <w:r>
        <w:t>Individual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$30__________</w:t>
      </w:r>
    </w:p>
    <w:p w:rsidR="00C6551F" w:rsidRDefault="00C6551F" w:rsidP="007A7B2D">
      <w:pPr>
        <w:spacing w:after="0"/>
      </w:pPr>
      <w:r>
        <w:t>Household 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$35__________</w:t>
      </w:r>
    </w:p>
    <w:p w:rsidR="005661E5" w:rsidRDefault="005661E5" w:rsidP="007A7B2D">
      <w:pPr>
        <w:spacing w:after="0"/>
      </w:pPr>
      <w:r>
        <w:tab/>
      </w:r>
      <w:r>
        <w:tab/>
      </w:r>
      <w:r>
        <w:tab/>
      </w:r>
      <w:r>
        <w:tab/>
      </w:r>
      <w:r w:rsidR="00C6551F">
        <w:tab/>
      </w:r>
      <w:r>
        <w:tab/>
      </w:r>
      <w:r w:rsidR="00040DDF">
        <w:rPr>
          <w:b/>
        </w:rPr>
        <w:t>Membership Total:</w:t>
      </w:r>
      <w:r w:rsidR="00040DDF">
        <w:rPr>
          <w:b/>
        </w:rPr>
        <w:tab/>
      </w:r>
      <w:r w:rsidR="00040DDF">
        <w:rPr>
          <w:b/>
        </w:rPr>
        <w:tab/>
        <w:t>$</w:t>
      </w:r>
      <w:r>
        <w:rPr>
          <w:b/>
        </w:rPr>
        <w:t>_</w:t>
      </w:r>
      <w:r w:rsidR="00040DDF">
        <w:rPr>
          <w:b/>
        </w:rPr>
        <w:t>_</w:t>
      </w:r>
      <w:r>
        <w:rPr>
          <w:b/>
        </w:rPr>
        <w:t>______</w:t>
      </w:r>
      <w:r w:rsidR="001964BF">
        <w:rPr>
          <w:b/>
        </w:rPr>
        <w:t>____</w:t>
      </w:r>
    </w:p>
    <w:p w:rsidR="00040DDF" w:rsidRDefault="00040DDF" w:rsidP="007A7B2D">
      <w:pPr>
        <w:spacing w:after="0"/>
      </w:pPr>
      <w:r>
        <w:t>Voluntary Contribution to the American Dahlia Society research projects.</w:t>
      </w:r>
      <w:r w:rsidR="00C6551F">
        <w:tab/>
      </w:r>
      <w:r>
        <w:t>$_____</w:t>
      </w:r>
      <w:r w:rsidR="001964BF">
        <w:t>___</w:t>
      </w:r>
      <w:r>
        <w:t>____</w:t>
      </w:r>
    </w:p>
    <w:p w:rsidR="00040DDF" w:rsidRDefault="00040DDF" w:rsidP="007A7B2D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6551F">
        <w:tab/>
      </w:r>
      <w:r>
        <w:rPr>
          <w:b/>
        </w:rPr>
        <w:t>Total Amount Due:</w:t>
      </w:r>
      <w:r>
        <w:rPr>
          <w:b/>
        </w:rPr>
        <w:tab/>
      </w:r>
      <w:r>
        <w:rPr>
          <w:b/>
        </w:rPr>
        <w:tab/>
        <w:t>$______</w:t>
      </w:r>
      <w:r w:rsidR="001964BF">
        <w:rPr>
          <w:b/>
        </w:rPr>
        <w:t>__</w:t>
      </w:r>
      <w:r>
        <w:rPr>
          <w:b/>
        </w:rPr>
        <w:t>____</w:t>
      </w:r>
    </w:p>
    <w:p w:rsidR="00B738A9" w:rsidRDefault="00B738A9" w:rsidP="007A7B2D">
      <w:pPr>
        <w:spacing w:after="0"/>
        <w:rPr>
          <w:b/>
        </w:rPr>
      </w:pPr>
    </w:p>
    <w:p w:rsidR="00B738A9" w:rsidRDefault="00B738A9" w:rsidP="007A7B2D">
      <w:pPr>
        <w:spacing w:after="0"/>
      </w:pPr>
      <w:bookmarkStart w:id="0" w:name="_GoBack"/>
      <w:bookmarkEnd w:id="0"/>
    </w:p>
    <w:p w:rsidR="00B105DA" w:rsidRPr="00B105DA" w:rsidRDefault="003B2B06" w:rsidP="003B2B06">
      <w:pPr>
        <w:spacing w:after="0"/>
        <w:ind w:left="720"/>
        <w:rPr>
          <w:b/>
        </w:rPr>
      </w:pPr>
      <w:r>
        <w:rPr>
          <w:b/>
        </w:rPr>
        <w:t xml:space="preserve">        </w:t>
      </w:r>
      <w:r w:rsidR="00B105DA">
        <w:rPr>
          <w:b/>
        </w:rPr>
        <w:t>***The ADS ONLY ACCEPTS PAYMENTS MADE IN U.S. DOLLARS***</w:t>
      </w:r>
    </w:p>
    <w:p w:rsidR="00040DDF" w:rsidRDefault="00040DDF" w:rsidP="007A7B2D">
      <w:pPr>
        <w:spacing w:after="0"/>
      </w:pPr>
      <w:r>
        <w:t xml:space="preserve">Send checks in </w:t>
      </w:r>
      <w:r>
        <w:rPr>
          <w:b/>
        </w:rPr>
        <w:t xml:space="preserve">U.S. currency only, </w:t>
      </w:r>
      <w:r>
        <w:t xml:space="preserve">for total amount payable to the </w:t>
      </w:r>
      <w:r>
        <w:rPr>
          <w:b/>
        </w:rPr>
        <w:t>American Dahlia Society</w:t>
      </w:r>
      <w:r>
        <w:t xml:space="preserve"> or </w:t>
      </w:r>
      <w:r>
        <w:rPr>
          <w:b/>
        </w:rPr>
        <w:t>ADS</w:t>
      </w:r>
      <w:r>
        <w:t xml:space="preserve"> to:</w:t>
      </w:r>
    </w:p>
    <w:p w:rsidR="00040DDF" w:rsidRDefault="00040DDF" w:rsidP="007A7B2D">
      <w:pPr>
        <w:spacing w:after="0"/>
      </w:pPr>
      <w:r>
        <w:t>Elva Sellens</w:t>
      </w:r>
    </w:p>
    <w:p w:rsidR="00040DDF" w:rsidRDefault="00040DDF" w:rsidP="007A7B2D">
      <w:pPr>
        <w:spacing w:after="0"/>
      </w:pPr>
      <w:r>
        <w:t>ADS Membership Chair</w:t>
      </w:r>
    </w:p>
    <w:p w:rsidR="00040DDF" w:rsidRDefault="00040DDF" w:rsidP="007A7B2D">
      <w:pPr>
        <w:spacing w:after="0"/>
      </w:pPr>
      <w:r>
        <w:t>2651 Loma Vista Drive</w:t>
      </w:r>
    </w:p>
    <w:p w:rsidR="00040DDF" w:rsidRDefault="00040DDF" w:rsidP="007A7B2D">
      <w:pPr>
        <w:spacing w:after="0"/>
      </w:pPr>
      <w:r>
        <w:t>Roseburg OR 97471</w:t>
      </w:r>
    </w:p>
    <w:p w:rsidR="00040DDF" w:rsidRDefault="0010405F" w:rsidP="007A7B2D">
      <w:pPr>
        <w:spacing w:after="0"/>
      </w:pPr>
      <w:r w:rsidRPr="0010405F">
        <w:t>membership@dahlia.org</w:t>
      </w:r>
    </w:p>
    <w:p w:rsidR="0010405F" w:rsidRDefault="0010405F" w:rsidP="007A7B2D">
      <w:pPr>
        <w:spacing w:after="0"/>
      </w:pPr>
    </w:p>
    <w:sectPr w:rsidR="0010405F" w:rsidSect="005C6A1B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2D"/>
    <w:rsid w:val="00040DDF"/>
    <w:rsid w:val="0004446B"/>
    <w:rsid w:val="0010405F"/>
    <w:rsid w:val="001964BF"/>
    <w:rsid w:val="00210872"/>
    <w:rsid w:val="002949D6"/>
    <w:rsid w:val="00344AF0"/>
    <w:rsid w:val="003B2B06"/>
    <w:rsid w:val="004403AB"/>
    <w:rsid w:val="005661E5"/>
    <w:rsid w:val="005C6A1B"/>
    <w:rsid w:val="00613EAF"/>
    <w:rsid w:val="0076353C"/>
    <w:rsid w:val="007A7B2D"/>
    <w:rsid w:val="00A44AF2"/>
    <w:rsid w:val="00B105DA"/>
    <w:rsid w:val="00B275C0"/>
    <w:rsid w:val="00B63E16"/>
    <w:rsid w:val="00B738A9"/>
    <w:rsid w:val="00C20676"/>
    <w:rsid w:val="00C6551F"/>
    <w:rsid w:val="00E3383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989E"/>
  <w15:chartTrackingRefBased/>
  <w15:docId w15:val="{12DCFE57-419C-4EA9-9717-92EDA78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0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sellens</dc:creator>
  <cp:keywords/>
  <dc:description/>
  <cp:lastModifiedBy>Sharon Swaney</cp:lastModifiedBy>
  <cp:revision>3</cp:revision>
  <cp:lastPrinted>2020-12-24T19:54:00Z</cp:lastPrinted>
  <dcterms:created xsi:type="dcterms:W3CDTF">2022-07-27T04:04:00Z</dcterms:created>
  <dcterms:modified xsi:type="dcterms:W3CDTF">2022-07-27T09:50:00Z</dcterms:modified>
</cp:coreProperties>
</file>